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65EC5" w14:textId="77777777" w:rsidR="008928EA" w:rsidRDefault="001E7A9B" w:rsidP="001E7A9B">
      <w:pPr>
        <w:ind w:rightChars="67" w:right="14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551ED" w:rsidRPr="0055219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実習報告書　</w:t>
      </w:r>
      <w:r w:rsidR="00F551E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  <w:r w:rsidR="00161F39">
        <w:rPr>
          <w:rFonts w:ascii="HG丸ｺﾞｼｯｸM-PRO" w:eastAsia="HG丸ｺﾞｼｯｸM-PRO" w:hAnsi="HG丸ｺﾞｼｯｸM-PRO" w:hint="eastAsia"/>
          <w:sz w:val="22"/>
        </w:rPr>
        <w:t xml:space="preserve">（別添様式　</w:t>
      </w:r>
      <w:r w:rsidR="002919EC">
        <w:rPr>
          <w:rFonts w:ascii="HG丸ｺﾞｼｯｸM-PRO" w:eastAsia="HG丸ｺﾞｼｯｸM-PRO" w:hAnsi="HG丸ｺﾞｼｯｸM-PRO" w:hint="eastAsia"/>
          <w:sz w:val="22"/>
        </w:rPr>
        <w:t>11</w:t>
      </w:r>
      <w:r w:rsidR="00161F39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8925"/>
      </w:tblGrid>
      <w:tr w:rsidR="0064726C" w14:paraId="0FF0E872" w14:textId="77777777" w:rsidTr="00552192">
        <w:trPr>
          <w:trHeight w:val="4169"/>
        </w:trPr>
        <w:tc>
          <w:tcPr>
            <w:tcW w:w="1785" w:type="dxa"/>
            <w:tcBorders>
              <w:bottom w:val="single" w:sz="4" w:space="0" w:color="auto"/>
            </w:tcBorders>
          </w:tcPr>
          <w:p w14:paraId="298E6DF4" w14:textId="77777777" w:rsidR="0064726C" w:rsidRDefault="0064726C" w:rsidP="0064726C">
            <w:pPr>
              <w:ind w:rightChars="67" w:right="14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81D00EE" w14:textId="77777777" w:rsidR="0064726C" w:rsidRDefault="0064726C" w:rsidP="0064726C">
            <w:pPr>
              <w:ind w:rightChars="67" w:right="14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利用者の概況</w:t>
            </w:r>
          </w:p>
        </w:tc>
        <w:tc>
          <w:tcPr>
            <w:tcW w:w="8925" w:type="dxa"/>
            <w:tcBorders>
              <w:bottom w:val="single" w:sz="4" w:space="0" w:color="auto"/>
            </w:tcBorders>
          </w:tcPr>
          <w:p w14:paraId="6BB99BC0" w14:textId="77777777" w:rsidR="0064726C" w:rsidRDefault="00F551ED" w:rsidP="001E7A9B">
            <w:pPr>
              <w:ind w:rightChars="67" w:right="14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年齢：　　　　　　　　　　　　　　　性別：</w:t>
            </w:r>
          </w:p>
          <w:p w14:paraId="4A99072A" w14:textId="77777777" w:rsidR="00F551ED" w:rsidRDefault="00F551ED" w:rsidP="001E7A9B">
            <w:pPr>
              <w:ind w:rightChars="67" w:right="14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介護度：</w:t>
            </w:r>
          </w:p>
          <w:p w14:paraId="6BB4BE2E" w14:textId="77777777" w:rsidR="00F551ED" w:rsidRDefault="00F551ED" w:rsidP="001E7A9B">
            <w:pPr>
              <w:ind w:rightChars="67" w:right="14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住居形態、家族構成、疾患</w:t>
            </w:r>
            <w:r w:rsidR="00552192">
              <w:rPr>
                <w:rFonts w:ascii="HG丸ｺﾞｼｯｸM-PRO" w:eastAsia="HG丸ｺﾞｼｯｸM-PRO" w:hAnsi="HG丸ｺﾞｼｯｸM-PRO" w:hint="eastAsia"/>
                <w:sz w:val="22"/>
              </w:rPr>
              <w:t>、動作能力、社会活動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など：</w:t>
            </w:r>
          </w:p>
        </w:tc>
      </w:tr>
      <w:tr w:rsidR="0064726C" w14:paraId="00A51AF8" w14:textId="77777777" w:rsidTr="00552192">
        <w:trPr>
          <w:trHeight w:val="3156"/>
        </w:trPr>
        <w:tc>
          <w:tcPr>
            <w:tcW w:w="1785" w:type="dxa"/>
            <w:tcBorders>
              <w:bottom w:val="single" w:sz="4" w:space="0" w:color="auto"/>
            </w:tcBorders>
          </w:tcPr>
          <w:p w14:paraId="28120919" w14:textId="77777777" w:rsidR="00552192" w:rsidRDefault="00552192" w:rsidP="0064726C">
            <w:pPr>
              <w:ind w:rightChars="67" w:right="14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6F3D9F3" w14:textId="77777777" w:rsidR="0064726C" w:rsidRDefault="0064726C" w:rsidP="0064726C">
            <w:pPr>
              <w:ind w:rightChars="67" w:right="14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日常生活上の困り事とその原因・背景</w:t>
            </w:r>
          </w:p>
        </w:tc>
        <w:tc>
          <w:tcPr>
            <w:tcW w:w="8925" w:type="dxa"/>
            <w:tcBorders>
              <w:bottom w:val="single" w:sz="4" w:space="0" w:color="auto"/>
            </w:tcBorders>
          </w:tcPr>
          <w:p w14:paraId="63FD1F42" w14:textId="77777777" w:rsidR="0064726C" w:rsidRDefault="0064726C" w:rsidP="001E7A9B">
            <w:pPr>
              <w:ind w:rightChars="67" w:right="14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4726C" w14:paraId="2FFB7852" w14:textId="77777777" w:rsidTr="00491D7C">
        <w:trPr>
          <w:trHeight w:val="1713"/>
        </w:trPr>
        <w:tc>
          <w:tcPr>
            <w:tcW w:w="1785" w:type="dxa"/>
            <w:tcBorders>
              <w:bottom w:val="single" w:sz="4" w:space="0" w:color="auto"/>
            </w:tcBorders>
          </w:tcPr>
          <w:p w14:paraId="59085676" w14:textId="77777777" w:rsidR="00552192" w:rsidRDefault="00552192" w:rsidP="0064726C">
            <w:pPr>
              <w:ind w:rightChars="67" w:right="14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FE9D9D1" w14:textId="77777777" w:rsidR="0064726C" w:rsidRPr="0064726C" w:rsidRDefault="0064726C" w:rsidP="00552192">
            <w:pPr>
              <w:ind w:rightChars="67" w:right="14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本人・家族の望んでいる事</w:t>
            </w:r>
          </w:p>
        </w:tc>
        <w:tc>
          <w:tcPr>
            <w:tcW w:w="8925" w:type="dxa"/>
            <w:tcBorders>
              <w:bottom w:val="single" w:sz="4" w:space="0" w:color="auto"/>
            </w:tcBorders>
          </w:tcPr>
          <w:p w14:paraId="3955E9EA" w14:textId="77777777" w:rsidR="0064726C" w:rsidRDefault="0064726C" w:rsidP="001E7A9B">
            <w:pPr>
              <w:ind w:rightChars="67" w:right="14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4726C" w14:paraId="7EB9332B" w14:textId="77777777" w:rsidTr="00491D7C">
        <w:trPr>
          <w:trHeight w:val="5239"/>
        </w:trPr>
        <w:tc>
          <w:tcPr>
            <w:tcW w:w="1785" w:type="dxa"/>
            <w:tcBorders>
              <w:bottom w:val="single" w:sz="4" w:space="0" w:color="auto"/>
            </w:tcBorders>
          </w:tcPr>
          <w:p w14:paraId="5D43B21C" w14:textId="77777777" w:rsidR="0064726C" w:rsidRDefault="0064726C" w:rsidP="0064726C">
            <w:pPr>
              <w:ind w:rightChars="67" w:right="14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本人の生活の中で</w:t>
            </w:r>
            <w:r w:rsidR="00F551ED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552192">
              <w:rPr>
                <w:rFonts w:ascii="HG丸ｺﾞｼｯｸM-PRO" w:eastAsia="HG丸ｺﾞｼｯｸM-PRO" w:hAnsi="HG丸ｺﾞｼｯｸM-PRO" w:hint="eastAsia"/>
                <w:sz w:val="22"/>
              </w:rPr>
              <w:t>『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これが解決できたら、又は改善出来たら本人の</w:t>
            </w:r>
            <w:r w:rsidR="00F551ED">
              <w:rPr>
                <w:rFonts w:ascii="HG丸ｺﾞｼｯｸM-PRO" w:eastAsia="HG丸ｺﾞｼｯｸM-PRO" w:hAnsi="HG丸ｺﾞｼｯｸM-PRO" w:hint="eastAsia"/>
                <w:sz w:val="22"/>
              </w:rPr>
              <w:t>生活が、望む暮らしに近づくと思う</w:t>
            </w:r>
            <w:r w:rsidR="00552192">
              <w:rPr>
                <w:rFonts w:ascii="HG丸ｺﾞｼｯｸM-PRO" w:eastAsia="HG丸ｺﾞｼｯｸM-PRO" w:hAnsi="HG丸ｺﾞｼｯｸM-PRO" w:hint="eastAsia"/>
                <w:sz w:val="22"/>
              </w:rPr>
              <w:t>』</w:t>
            </w:r>
            <w:r w:rsidR="00F551ED">
              <w:rPr>
                <w:rFonts w:ascii="HG丸ｺﾞｼｯｸM-PRO" w:eastAsia="HG丸ｺﾞｼｯｸM-PRO" w:hAnsi="HG丸ｺﾞｼｯｸM-PRO" w:hint="eastAsia"/>
                <w:sz w:val="22"/>
              </w:rPr>
              <w:t>ポイントと、それに対して自分が考えた援助の方針。</w:t>
            </w:r>
          </w:p>
        </w:tc>
        <w:tc>
          <w:tcPr>
            <w:tcW w:w="8925" w:type="dxa"/>
            <w:tcBorders>
              <w:bottom w:val="single" w:sz="4" w:space="0" w:color="auto"/>
            </w:tcBorders>
          </w:tcPr>
          <w:p w14:paraId="0914D197" w14:textId="77777777" w:rsidR="0064726C" w:rsidRDefault="0064726C" w:rsidP="001E7A9B">
            <w:pPr>
              <w:ind w:rightChars="67" w:right="14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1ECE3FF" w14:textId="3398EF7C" w:rsidR="001E7A9B" w:rsidRDefault="004B2995" w:rsidP="001E7A9B">
      <w:pPr>
        <w:ind w:rightChars="67" w:right="14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この様式は　研修</w:t>
      </w:r>
      <w:r w:rsidR="00F867A9">
        <w:rPr>
          <w:rFonts w:ascii="HG丸ｺﾞｼｯｸM-PRO" w:eastAsia="HG丸ｺﾞｼｯｸM-PRO" w:hAnsi="HG丸ｺﾞｼｯｸM-PRO" w:hint="eastAsia"/>
          <w:sz w:val="22"/>
        </w:rPr>
        <w:t>10</w:t>
      </w:r>
      <w:r w:rsidR="00552192">
        <w:rPr>
          <w:rFonts w:ascii="HG丸ｺﾞｼｯｸM-PRO" w:eastAsia="HG丸ｺﾞｼｯｸM-PRO" w:hAnsi="HG丸ｺﾞｼｯｸM-PRO" w:hint="eastAsia"/>
          <w:sz w:val="22"/>
        </w:rPr>
        <w:t>日目　の演習で使用します。各項目、事例のポイントを押さえて簡潔に記入ください。</w:t>
      </w:r>
    </w:p>
    <w:p w14:paraId="17F36C5B" w14:textId="77777777" w:rsidR="00491D7C" w:rsidRPr="001E7A9B" w:rsidRDefault="00491D7C" w:rsidP="00491D7C">
      <w:pPr>
        <w:ind w:rightChars="67" w:right="141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和歌山県様式</w:t>
      </w:r>
    </w:p>
    <w:sectPr w:rsidR="00491D7C" w:rsidRPr="001E7A9B" w:rsidSect="001E7A9B">
      <w:pgSz w:w="11906" w:h="16838"/>
      <w:pgMar w:top="567" w:right="566" w:bottom="426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1DB"/>
    <w:rsid w:val="000003EB"/>
    <w:rsid w:val="00161F39"/>
    <w:rsid w:val="001E7A9B"/>
    <w:rsid w:val="002919EC"/>
    <w:rsid w:val="00491D7C"/>
    <w:rsid w:val="004B2995"/>
    <w:rsid w:val="00552192"/>
    <w:rsid w:val="005A21DB"/>
    <w:rsid w:val="0064726C"/>
    <w:rsid w:val="008928EA"/>
    <w:rsid w:val="009749F1"/>
    <w:rsid w:val="00B712F4"/>
    <w:rsid w:val="00F551ED"/>
    <w:rsid w:val="00F82ABE"/>
    <w:rsid w:val="00F8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3413D"/>
  <w15:docId w15:val="{D17077C9-89E6-46EC-9A77-598B3106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1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tanpopo03</dc:creator>
  <cp:keywords/>
  <dc:description/>
  <cp:lastModifiedBy>WCMA02</cp:lastModifiedBy>
  <cp:revision>7</cp:revision>
  <cp:lastPrinted>2016-11-16T05:24:00Z</cp:lastPrinted>
  <dcterms:created xsi:type="dcterms:W3CDTF">2016-11-16T04:48:00Z</dcterms:created>
  <dcterms:modified xsi:type="dcterms:W3CDTF">2020-12-23T06:30:00Z</dcterms:modified>
</cp:coreProperties>
</file>